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77D43" w14:textId="77777777" w:rsid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  <w:r w:rsidRPr="00AB22A6">
        <w:rPr>
          <w:rFonts w:asciiTheme="majorHAnsi" w:hAnsiTheme="majorHAnsi" w:cs="Arial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77EDFE" wp14:editId="4FF224FB">
                <wp:simplePos x="0" y="0"/>
                <wp:positionH relativeFrom="margin">
                  <wp:posOffset>3748393</wp:posOffset>
                </wp:positionH>
                <wp:positionV relativeFrom="paragraph">
                  <wp:posOffset>8962</wp:posOffset>
                </wp:positionV>
                <wp:extent cx="2675890" cy="1571889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1571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690A2" w14:textId="77777777" w:rsidR="00883E92" w:rsidRDefault="00883E92" w:rsidP="00496904"/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73"/>
                              <w:gridCol w:w="657"/>
                              <w:gridCol w:w="574"/>
                            </w:tblGrid>
                            <w:tr w:rsidR="00883E92" w:rsidRPr="00883E92" w14:paraId="59EA5444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14176FB8" w14:textId="77777777" w:rsidR="00883E92" w:rsidRPr="00883E92" w:rsidRDefault="00883E92" w:rsidP="004969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14:paraId="6225A9A7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14:paraId="26439668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DAFA46D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14:paraId="1D5742ED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9EDDF16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5941787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14:paraId="4CB5015B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7AF505F" w14:textId="27549B84" w:rsidR="00883E92" w:rsidRPr="00883E92" w:rsidRDefault="00915DF2" w:rsidP="00D7703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311-01/20-03/3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BAB10EB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B697C" w:rsidRPr="00883E92" w14:paraId="73E5CF28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5701CECF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B67B15D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540C38A4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883E92" w14:paraId="79E5E605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2491ABB" w14:textId="0580F7F7" w:rsidR="00883E92" w:rsidRPr="00883E92" w:rsidRDefault="00B42F10" w:rsidP="00537A6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915DF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560E5A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99352AC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3D7690E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3B646E8" w14:textId="77777777" w:rsidR="00883E92" w:rsidRDefault="00883E92" w:rsidP="004969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7ED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15pt;margin-top:.7pt;width:210.7pt;height:1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" stroked="f">
                <v:textbox>
                  <w:txbxContent>
                    <w:p w14:paraId="3EF690A2" w14:textId="77777777" w:rsidR="00883E92" w:rsidRDefault="00883E92" w:rsidP="00496904"/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73"/>
                        <w:gridCol w:w="657"/>
                        <w:gridCol w:w="574"/>
                      </w:tblGrid>
                      <w:tr w:rsidR="00883E92" w:rsidRPr="00883E92" w14:paraId="59EA5444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14176FB8" w14:textId="77777777" w:rsidR="00883E92" w:rsidRPr="00883E92" w:rsidRDefault="00883E92" w:rsidP="004969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14:paraId="6225A9A7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14:paraId="26439668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DAFA46D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14:paraId="1D5742ED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9EDDF16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5941787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14:paraId="4CB5015B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7AF505F" w14:textId="27549B84" w:rsidR="00883E92" w:rsidRPr="00883E92" w:rsidRDefault="00915DF2" w:rsidP="00D7703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311-01/20-03/3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BAB10EB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B697C" w:rsidRPr="00883E92" w14:paraId="73E5CF28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5701CECF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B67B15D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540C38A4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883E92" w14:paraId="79E5E605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2491ABB" w14:textId="0580F7F7" w:rsidR="00883E92" w:rsidRPr="00883E92" w:rsidRDefault="00B42F10" w:rsidP="00537A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 w:rsidR="00915DF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="00560E5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99352AC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3D7690E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03B646E8" w14:textId="77777777" w:rsidR="00883E92" w:rsidRDefault="00883E92" w:rsidP="00496904"/>
                  </w:txbxContent>
                </v:textbox>
                <w10:wrap anchorx="margin"/>
              </v:shape>
            </w:pict>
          </mc:Fallback>
        </mc:AlternateContent>
      </w:r>
    </w:p>
    <w:p w14:paraId="61DD58F1" w14:textId="77777777" w:rsidR="002A192B" w:rsidRPr="00AB22A6" w:rsidRDefault="002A192B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AB22A6" w14:paraId="6E82DD55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03A9FB15" w14:textId="21B2C0D8" w:rsidR="00DE03ED" w:rsidRPr="00AB22A6" w:rsidRDefault="00915DF2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Naziv poduzeća/obrta</w:t>
            </w:r>
          </w:p>
        </w:tc>
        <w:tc>
          <w:tcPr>
            <w:tcW w:w="3685" w:type="dxa"/>
            <w:vAlign w:val="center"/>
          </w:tcPr>
          <w:p w14:paraId="2B120CD4" w14:textId="77777777"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14:paraId="2985C11C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2D71E830" w14:textId="5C8D37FA" w:rsidR="00DE03ED" w:rsidRPr="00AB22A6" w:rsidRDefault="00915DF2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Ime i prezime vlasnika poduzeća/obrta</w:t>
            </w:r>
          </w:p>
        </w:tc>
        <w:tc>
          <w:tcPr>
            <w:tcW w:w="3685" w:type="dxa"/>
            <w:vAlign w:val="center"/>
          </w:tcPr>
          <w:p w14:paraId="05E538E8" w14:textId="77777777" w:rsidR="00DE03ED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  <w:p w14:paraId="45C4C9FD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14:paraId="507832AB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0B4E0C9E" w14:textId="63E2EB06" w:rsidR="00DE03ED" w:rsidRPr="00AB22A6" w:rsidRDefault="00537A66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Adresa</w:t>
            </w:r>
            <w:r w:rsidR="00915DF2">
              <w:rPr>
                <w:rFonts w:asciiTheme="majorHAnsi" w:hAnsiTheme="majorHAnsi" w:cs="Arial"/>
                <w:sz w:val="20"/>
                <w:szCs w:val="20"/>
              </w:rPr>
              <w:t xml:space="preserve"> poduzeća/obrta</w:t>
            </w:r>
          </w:p>
        </w:tc>
        <w:tc>
          <w:tcPr>
            <w:tcW w:w="3685" w:type="dxa"/>
            <w:vAlign w:val="center"/>
          </w:tcPr>
          <w:p w14:paraId="4C46BAC7" w14:textId="77777777"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F62D3" w:rsidRPr="00AB22A6" w14:paraId="2E7B133E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2E3CA3D0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Telefon/mobitel</w:t>
            </w:r>
          </w:p>
        </w:tc>
        <w:tc>
          <w:tcPr>
            <w:tcW w:w="3685" w:type="dxa"/>
            <w:vAlign w:val="center"/>
          </w:tcPr>
          <w:p w14:paraId="6765264C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432BC" w:rsidRPr="00AB22A6" w14:paraId="0A4FE1F0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429DFF00" w14:textId="2F4F9461" w:rsidR="00C432BC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OIB</w:t>
            </w:r>
            <w:r w:rsidR="00537A66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915DF2">
              <w:rPr>
                <w:rFonts w:asciiTheme="majorHAnsi" w:hAnsiTheme="majorHAnsi" w:cs="Arial"/>
                <w:sz w:val="20"/>
                <w:szCs w:val="20"/>
              </w:rPr>
              <w:t>poduzeća/obrta</w:t>
            </w:r>
          </w:p>
        </w:tc>
        <w:tc>
          <w:tcPr>
            <w:tcW w:w="3685" w:type="dxa"/>
            <w:vAlign w:val="center"/>
          </w:tcPr>
          <w:p w14:paraId="424C75CC" w14:textId="77777777" w:rsidR="00C432BC" w:rsidRPr="00AB22A6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59B6AF6" w14:textId="77777777" w:rsidR="004A649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14:paraId="266330BE" w14:textId="77777777" w:rsidR="00AB22A6" w:rsidRPr="00AB22A6" w:rsidRDefault="00AB22A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14:paraId="4651A68A" w14:textId="77777777" w:rsidR="004A6496" w:rsidRPr="00AB22A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456EDAD8" w14:textId="573FC9C3" w:rsidR="00BC23C5" w:rsidRPr="00123BF7" w:rsidRDefault="00BC23C5" w:rsidP="00BC23C5">
      <w:pPr>
        <w:spacing w:line="276" w:lineRule="auto"/>
        <w:rPr>
          <w:rFonts w:asciiTheme="majorHAnsi" w:hAnsiTheme="majorHAnsi" w:cs="Arial"/>
          <w:bCs/>
        </w:rPr>
      </w:pPr>
      <w:r w:rsidRPr="00123BF7">
        <w:rPr>
          <w:rFonts w:asciiTheme="majorHAnsi" w:hAnsiTheme="majorHAnsi" w:cs="Arial"/>
        </w:rPr>
        <w:tab/>
        <w:t xml:space="preserve">Na temelju </w:t>
      </w:r>
      <w:r w:rsidRPr="00123BF7">
        <w:rPr>
          <w:rFonts w:asciiTheme="majorHAnsi" w:hAnsiTheme="majorHAnsi" w:cs="Arial"/>
          <w:i/>
        </w:rPr>
        <w:t xml:space="preserve">JAVNOG POZIVA za </w:t>
      </w:r>
      <w:r w:rsidR="00F760A8">
        <w:rPr>
          <w:rFonts w:asciiTheme="majorHAnsi" w:hAnsiTheme="majorHAnsi" w:cs="Arial"/>
          <w:i/>
        </w:rPr>
        <w:t>pomoć poduzetnicima i obrtnicima koji imaju poslovni prostor u najmu/zakupu na području Općine Molve</w:t>
      </w:r>
    </w:p>
    <w:p w14:paraId="48CE5AB9" w14:textId="77777777" w:rsidR="00DE03ED" w:rsidRPr="00AB22A6" w:rsidRDefault="00DE03ED" w:rsidP="00AC23DF">
      <w:pPr>
        <w:spacing w:line="276" w:lineRule="auto"/>
        <w:rPr>
          <w:rFonts w:asciiTheme="majorHAnsi" w:hAnsiTheme="majorHAnsi" w:cs="Arial"/>
          <w:bCs/>
          <w:sz w:val="20"/>
          <w:szCs w:val="20"/>
        </w:rPr>
      </w:pPr>
    </w:p>
    <w:p w14:paraId="2F7B4546" w14:textId="77777777" w:rsidR="00BC23C5" w:rsidRPr="009F4CB9" w:rsidRDefault="00BC23C5" w:rsidP="00BC23C5">
      <w:pPr>
        <w:spacing w:line="276" w:lineRule="auto"/>
        <w:jc w:val="center"/>
        <w:rPr>
          <w:rFonts w:asciiTheme="majorHAnsi" w:hAnsiTheme="majorHAnsi" w:cs="Arial"/>
          <w:b/>
          <w:bCs/>
          <w:sz w:val="40"/>
          <w:szCs w:val="40"/>
        </w:rPr>
      </w:pPr>
      <w:r w:rsidRPr="001C0B7F">
        <w:rPr>
          <w:rFonts w:asciiTheme="majorHAnsi" w:hAnsiTheme="majorHAnsi" w:cs="Arial"/>
          <w:b/>
          <w:bCs/>
          <w:sz w:val="40"/>
          <w:szCs w:val="40"/>
        </w:rPr>
        <w:t>Z A H T J E V</w:t>
      </w:r>
    </w:p>
    <w:p w14:paraId="271D4EA5" w14:textId="4C904CC7" w:rsidR="009F4CB9" w:rsidRDefault="00BC23C5" w:rsidP="00537A66">
      <w:pPr>
        <w:spacing w:line="276" w:lineRule="auto"/>
        <w:jc w:val="center"/>
        <w:rPr>
          <w:rFonts w:asciiTheme="majorHAnsi" w:hAnsiTheme="majorHAnsi" w:cs="Arial"/>
          <w:b/>
          <w:bCs/>
          <w:sz w:val="32"/>
          <w:szCs w:val="32"/>
        </w:rPr>
      </w:pPr>
      <w:r w:rsidRPr="00123BF7">
        <w:rPr>
          <w:rFonts w:asciiTheme="majorHAnsi" w:hAnsiTheme="majorHAnsi" w:cs="Arial"/>
          <w:b/>
          <w:bCs/>
          <w:sz w:val="32"/>
          <w:szCs w:val="32"/>
        </w:rPr>
        <w:t xml:space="preserve">za </w:t>
      </w:r>
      <w:r w:rsidR="00F760A8" w:rsidRPr="00F760A8">
        <w:rPr>
          <w:rFonts w:asciiTheme="majorHAnsi" w:hAnsiTheme="majorHAnsi" w:cs="Arial"/>
          <w:b/>
          <w:bCs/>
          <w:sz w:val="32"/>
          <w:szCs w:val="32"/>
        </w:rPr>
        <w:t xml:space="preserve">pomoć poduzetnicima i obrtnicima koji imaju poslovni prostor u najmu/zakupu na području Općine Molve </w:t>
      </w:r>
      <w:r w:rsidR="00537A66" w:rsidRPr="00537A66">
        <w:rPr>
          <w:rFonts w:asciiTheme="majorHAnsi" w:hAnsiTheme="majorHAnsi" w:cs="Arial"/>
          <w:b/>
          <w:bCs/>
          <w:sz w:val="32"/>
          <w:szCs w:val="32"/>
        </w:rPr>
        <w:t xml:space="preserve"> </w:t>
      </w:r>
    </w:p>
    <w:p w14:paraId="56DE4330" w14:textId="77777777" w:rsidR="005576D6" w:rsidRDefault="005576D6" w:rsidP="00537A66">
      <w:pPr>
        <w:spacing w:line="276" w:lineRule="auto"/>
        <w:jc w:val="center"/>
        <w:rPr>
          <w:rFonts w:asciiTheme="majorHAnsi" w:hAnsiTheme="majorHAnsi" w:cs="Arial"/>
        </w:rPr>
      </w:pPr>
    </w:p>
    <w:p w14:paraId="2A5EDCF8" w14:textId="77777777" w:rsidR="003D00F3" w:rsidRPr="009F4CB9" w:rsidRDefault="003D00F3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</w:p>
    <w:p w14:paraId="144FE572" w14:textId="41C14B6E" w:rsidR="003D00F3" w:rsidRDefault="00DB697C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  <w:r w:rsidR="00341F91" w:rsidRPr="009F4CB9">
        <w:rPr>
          <w:rFonts w:asciiTheme="majorHAnsi" w:hAnsiTheme="majorHAnsi" w:cs="Arial"/>
        </w:rPr>
        <w:t xml:space="preserve">Uz </w:t>
      </w:r>
      <w:r w:rsidR="005D686A" w:rsidRPr="009F4CB9">
        <w:rPr>
          <w:rFonts w:asciiTheme="majorHAnsi" w:hAnsiTheme="majorHAnsi" w:cs="Arial"/>
        </w:rPr>
        <w:t>zahtjev</w:t>
      </w:r>
      <w:r w:rsidR="00341F91" w:rsidRPr="009F4CB9">
        <w:rPr>
          <w:rFonts w:asciiTheme="majorHAnsi" w:hAnsiTheme="majorHAnsi" w:cs="Arial"/>
        </w:rPr>
        <w:t xml:space="preserve"> prilažem:</w:t>
      </w:r>
    </w:p>
    <w:p w14:paraId="2F7781C5" w14:textId="77777777" w:rsidR="007D30B5" w:rsidRDefault="007D30B5" w:rsidP="00AC23DF">
      <w:pPr>
        <w:spacing w:line="276" w:lineRule="auto"/>
        <w:rPr>
          <w:rFonts w:asciiTheme="majorHAnsi" w:hAnsiTheme="majorHAnsi" w:cs="Arial"/>
        </w:rPr>
      </w:pPr>
    </w:p>
    <w:p w14:paraId="774800C0" w14:textId="0A9B5A1B" w:rsidR="00424FF3" w:rsidRPr="005576D6" w:rsidRDefault="00424FF3" w:rsidP="00424FF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 w:line="360" w:lineRule="auto"/>
        <w:jc w:val="both"/>
        <w:rPr>
          <w:rFonts w:eastAsia="TimesNewRomanPSMT"/>
          <w:noProof w:val="0"/>
          <w:lang w:eastAsia="en-US"/>
        </w:rPr>
      </w:pPr>
      <w:r w:rsidRPr="005576D6">
        <w:rPr>
          <w:rFonts w:eastAsia="TimesNewRomanPSMT"/>
          <w:noProof w:val="0"/>
          <w:lang w:eastAsia="en-US"/>
        </w:rPr>
        <w:t>Osobnu iskaznicu (obostrano), preslika</w:t>
      </w:r>
    </w:p>
    <w:p w14:paraId="2051C521" w14:textId="77777777" w:rsidR="00424FF3" w:rsidRPr="005576D6" w:rsidRDefault="00424FF3" w:rsidP="00424FF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 w:line="360" w:lineRule="auto"/>
        <w:jc w:val="both"/>
        <w:rPr>
          <w:rFonts w:eastAsia="TimesNewRomanPSMT"/>
          <w:noProof w:val="0"/>
          <w:lang w:eastAsia="en-US"/>
        </w:rPr>
      </w:pPr>
      <w:r w:rsidRPr="005576D6">
        <w:rPr>
          <w:rFonts w:eastAsia="TimesNewRomanPSMT"/>
          <w:noProof w:val="0"/>
          <w:lang w:eastAsia="en-US"/>
        </w:rPr>
        <w:t>Žiro račun poduzeća/obrta, preslika</w:t>
      </w:r>
    </w:p>
    <w:p w14:paraId="7C0454BB" w14:textId="77777777" w:rsidR="00424FF3" w:rsidRPr="005576D6" w:rsidRDefault="00424FF3" w:rsidP="00424FF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 w:line="360" w:lineRule="auto"/>
        <w:jc w:val="both"/>
        <w:rPr>
          <w:rFonts w:eastAsia="TimesNewRomanPSMT"/>
          <w:noProof w:val="0"/>
          <w:lang w:eastAsia="en-US"/>
        </w:rPr>
      </w:pPr>
      <w:r w:rsidRPr="005576D6">
        <w:rPr>
          <w:rFonts w:eastAsia="TimesNewRomanPSMT"/>
          <w:noProof w:val="0"/>
          <w:lang w:eastAsia="en-US"/>
        </w:rPr>
        <w:t>Dokaz o sklopljenom ugovor o zakupu/najmu poslovnog prostora</w:t>
      </w:r>
    </w:p>
    <w:p w14:paraId="4D3390A7" w14:textId="77777777" w:rsidR="00424FF3" w:rsidRPr="005576D6" w:rsidRDefault="00424FF3" w:rsidP="00424FF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 w:line="360" w:lineRule="auto"/>
        <w:jc w:val="both"/>
        <w:rPr>
          <w:rFonts w:eastAsia="TimesNewRomanPSMT"/>
          <w:noProof w:val="0"/>
          <w:lang w:eastAsia="en-US"/>
        </w:rPr>
      </w:pPr>
      <w:r w:rsidRPr="005576D6">
        <w:rPr>
          <w:rFonts w:eastAsia="TimesNewRomanPSMT"/>
          <w:noProof w:val="0"/>
          <w:lang w:eastAsia="en-US"/>
        </w:rPr>
        <w:t>Dokaz o redovito plaćenoj najamnini/zakupnini za poslovni prostor, a koji dokaz dostavlja do 20. mjesecu za prethodni mjesec, preslika</w:t>
      </w:r>
    </w:p>
    <w:p w14:paraId="4E414749" w14:textId="0289B41A" w:rsidR="00424FF3" w:rsidRDefault="00424FF3" w:rsidP="00424FF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 w:line="360" w:lineRule="auto"/>
        <w:jc w:val="both"/>
        <w:rPr>
          <w:rFonts w:eastAsia="TimesNewRomanPSMT"/>
          <w:noProof w:val="0"/>
          <w:lang w:eastAsia="en-US"/>
        </w:rPr>
      </w:pPr>
      <w:r w:rsidRPr="005576D6">
        <w:rPr>
          <w:rFonts w:eastAsia="TimesNewRomanPSMT"/>
          <w:noProof w:val="0"/>
          <w:lang w:eastAsia="en-US"/>
        </w:rPr>
        <w:t>Izvadak iz obrtnog, sudskog registra ili drugi odgovarajući dokaz (obrtnica)</w:t>
      </w:r>
      <w:r w:rsidR="00B42F10">
        <w:rPr>
          <w:rFonts w:eastAsia="TimesNewRomanPSMT"/>
          <w:noProof w:val="0"/>
          <w:lang w:eastAsia="en-US"/>
        </w:rPr>
        <w:t>,</w:t>
      </w:r>
    </w:p>
    <w:p w14:paraId="77CEEE3B" w14:textId="75C51FF1" w:rsidR="00560E5A" w:rsidRDefault="000D1CF5" w:rsidP="00424FF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 w:line="360" w:lineRule="auto"/>
        <w:jc w:val="both"/>
        <w:rPr>
          <w:rFonts w:eastAsia="TimesNewRomanPSMT"/>
          <w:noProof w:val="0"/>
          <w:lang w:eastAsia="en-US"/>
        </w:rPr>
      </w:pPr>
      <w:r>
        <w:rPr>
          <w:bCs/>
          <w:spacing w:val="-2"/>
        </w:rPr>
        <w:t>D</w:t>
      </w:r>
      <w:r w:rsidR="00560E5A">
        <w:rPr>
          <w:bCs/>
          <w:spacing w:val="-2"/>
        </w:rPr>
        <w:t>okaz o sklopljenom ugovoru o radu sa zaposlenikom/icima (preslika ugovora o radu, elektronički zapis Hrvatskog zavoda za mirovinsko osiguranje kao dokaz o rad</w:t>
      </w:r>
      <w:r w:rsidR="00C131CC">
        <w:rPr>
          <w:bCs/>
          <w:spacing w:val="-2"/>
        </w:rPr>
        <w:t>n</w:t>
      </w:r>
      <w:bookmarkStart w:id="0" w:name="_GoBack"/>
      <w:bookmarkEnd w:id="0"/>
      <w:r w:rsidR="00560E5A">
        <w:rPr>
          <w:bCs/>
          <w:spacing w:val="-2"/>
        </w:rPr>
        <w:t>om stažu i sl.),</w:t>
      </w:r>
    </w:p>
    <w:p w14:paraId="2C8A79D6" w14:textId="122A0907" w:rsidR="00537A66" w:rsidRPr="00AD55CC" w:rsidRDefault="00B42F10" w:rsidP="00C939AA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asciiTheme="majorHAnsi" w:hAnsiTheme="majorHAnsi" w:cs="Arial"/>
        </w:rPr>
      </w:pPr>
      <w:r w:rsidRPr="00AD55CC">
        <w:rPr>
          <w:rFonts w:eastAsia="TimesNewRomanPSMT"/>
          <w:noProof w:val="0"/>
          <w:lang w:eastAsia="en-US"/>
        </w:rPr>
        <w:t>Izjava o davanju suglasnosti za obradu osobnih podataka</w:t>
      </w:r>
    </w:p>
    <w:p w14:paraId="5770C6E1" w14:textId="77777777" w:rsidR="002A192B" w:rsidRPr="009F4CB9" w:rsidRDefault="002A192B" w:rsidP="00D77030">
      <w:pPr>
        <w:spacing w:line="276" w:lineRule="auto"/>
        <w:ind w:firstLine="357"/>
        <w:rPr>
          <w:rFonts w:asciiTheme="majorHAnsi" w:hAnsiTheme="majorHAnsi" w:cs="Arial"/>
        </w:rPr>
      </w:pPr>
    </w:p>
    <w:p w14:paraId="1C8A9229" w14:textId="77777777" w:rsidR="0050024C" w:rsidRPr="009F4CB9" w:rsidRDefault="0050024C" w:rsidP="00AC23DF">
      <w:pPr>
        <w:spacing w:line="276" w:lineRule="auto"/>
        <w:rPr>
          <w:rFonts w:asciiTheme="majorHAnsi" w:hAnsiTheme="majorHAnsi" w:cs="Arial"/>
        </w:rPr>
      </w:pPr>
    </w:p>
    <w:p w14:paraId="0B16025E" w14:textId="77777777" w:rsidR="00E66B69" w:rsidRPr="009F4CB9" w:rsidRDefault="00E66B69" w:rsidP="00AC23DF">
      <w:pPr>
        <w:spacing w:line="276" w:lineRule="auto"/>
        <w:rPr>
          <w:rFonts w:asciiTheme="majorHAnsi" w:hAnsiTheme="majorHAnsi" w:cs="Arial"/>
        </w:rPr>
      </w:pPr>
    </w:p>
    <w:p w14:paraId="666590F6" w14:textId="77777777" w:rsidR="00AC23DF" w:rsidRDefault="001B3D0E" w:rsidP="00AC23DF">
      <w:pPr>
        <w:spacing w:line="276" w:lineRule="auto"/>
        <w:rPr>
          <w:rFonts w:asciiTheme="majorHAnsi" w:hAnsiTheme="majorHAnsi" w:cs="Arial"/>
        </w:rPr>
      </w:pP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="00266C80">
        <w:rPr>
          <w:rFonts w:asciiTheme="majorHAnsi" w:hAnsiTheme="majorHAnsi" w:cs="Arial"/>
        </w:rPr>
        <w:t xml:space="preserve">    </w:t>
      </w:r>
      <w:r>
        <w:rPr>
          <w:rFonts w:asciiTheme="majorHAnsi" w:hAnsiTheme="majorHAnsi" w:cs="Arial"/>
        </w:rPr>
        <w:t>POTPIS:</w:t>
      </w:r>
    </w:p>
    <w:p w14:paraId="61770BC6" w14:textId="77777777" w:rsidR="00537A66" w:rsidRDefault="00537A66" w:rsidP="00AC23DF">
      <w:pPr>
        <w:spacing w:line="276" w:lineRule="auto"/>
        <w:rPr>
          <w:rFonts w:asciiTheme="majorHAnsi" w:hAnsiTheme="majorHAnsi" w:cs="Arial"/>
        </w:rPr>
      </w:pPr>
    </w:p>
    <w:p w14:paraId="2F0BA60A" w14:textId="77777777" w:rsidR="006324E9" w:rsidRDefault="006324E9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                                                                                                                                    ----------------------</w:t>
      </w:r>
    </w:p>
    <w:p w14:paraId="6CED91D1" w14:textId="77777777" w:rsidR="006324E9" w:rsidRDefault="006324E9" w:rsidP="00AC23DF">
      <w:pPr>
        <w:spacing w:line="276" w:lineRule="auto"/>
        <w:rPr>
          <w:rFonts w:asciiTheme="majorHAnsi" w:hAnsiTheme="majorHAnsi" w:cs="Arial"/>
        </w:rPr>
      </w:pPr>
    </w:p>
    <w:p w14:paraId="70FFE400" w14:textId="77777777" w:rsidR="00537A66" w:rsidRPr="001B3D0E" w:rsidRDefault="00537A66" w:rsidP="00AC23DF">
      <w:pPr>
        <w:spacing w:line="276" w:lineRule="auto"/>
        <w:rPr>
          <w:rFonts w:asciiTheme="majorHAnsi" w:hAnsiTheme="majorHAnsi" w:cs="Arial"/>
        </w:rPr>
      </w:pPr>
    </w:p>
    <w:p w14:paraId="23DAD58E" w14:textId="77777777" w:rsidR="00AC23DF" w:rsidRDefault="00AC23DF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1D3F5E50" w14:textId="77777777" w:rsidR="00123BF7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2311DF9B" w14:textId="77777777" w:rsidR="00123BF7" w:rsidRP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7FBC0E27" w14:textId="77777777" w:rsidR="003A0E98" w:rsidRPr="00AB22A6" w:rsidRDefault="00123BF7" w:rsidP="00123BF7">
      <w:pPr>
        <w:tabs>
          <w:tab w:val="left" w:pos="2174"/>
        </w:tabs>
        <w:spacing w:line="276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ab/>
      </w:r>
    </w:p>
    <w:sectPr w:rsidR="003A0E98" w:rsidRPr="00AB22A6" w:rsidSect="00123BF7">
      <w:headerReference w:type="default" r:id="rId8"/>
      <w:pgSz w:w="11905" w:h="16837"/>
      <w:pgMar w:top="851" w:right="1132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5454C" w14:textId="77777777" w:rsidR="00E76C26" w:rsidRDefault="00E76C26" w:rsidP="001164D7">
      <w:r>
        <w:separator/>
      </w:r>
    </w:p>
  </w:endnote>
  <w:endnote w:type="continuationSeparator" w:id="0">
    <w:p w14:paraId="4A937526" w14:textId="77777777" w:rsidR="00E76C26" w:rsidRDefault="00E76C26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FC85F8" w14:textId="77777777" w:rsidR="00E76C26" w:rsidRDefault="00E76C26" w:rsidP="001164D7">
      <w:r>
        <w:separator/>
      </w:r>
    </w:p>
  </w:footnote>
  <w:footnote w:type="continuationSeparator" w:id="0">
    <w:p w14:paraId="290134FB" w14:textId="77777777" w:rsidR="00E76C26" w:rsidRDefault="00E76C26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3B22D" w14:textId="77777777" w:rsidR="003A0E98" w:rsidRPr="00AB22A6" w:rsidRDefault="003A0E98" w:rsidP="00496904">
    <w:pPr>
      <w:pStyle w:val="Zaglavlje"/>
      <w:tabs>
        <w:tab w:val="clear" w:pos="9072"/>
        <w:tab w:val="right" w:pos="10206"/>
      </w:tabs>
      <w:rPr>
        <w:rFonts w:asciiTheme="majorHAnsi" w:hAnsiTheme="majorHAnsi" w:cs="Raavi"/>
        <w:sz w:val="20"/>
        <w:szCs w:val="20"/>
        <w:u w:val="single"/>
      </w:rPr>
    </w:pPr>
    <w:r w:rsidRPr="00AB22A6">
      <w:rPr>
        <w:rFonts w:asciiTheme="majorHAnsi" w:hAnsiTheme="majorHAnsi" w:cs="Raavi"/>
        <w:b/>
        <w:sz w:val="20"/>
        <w:szCs w:val="20"/>
      </w:rPr>
      <w:tab/>
    </w:r>
    <w:r w:rsidRPr="00AB22A6">
      <w:rPr>
        <w:rFonts w:asciiTheme="majorHAnsi" w:hAnsiTheme="majorHAnsi" w:cs="Raavi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855C21"/>
    <w:multiLevelType w:val="hybridMultilevel"/>
    <w:tmpl w:val="66703E9E"/>
    <w:lvl w:ilvl="0" w:tplc="041A000F">
      <w:start w:val="1"/>
      <w:numFmt w:val="decimal"/>
      <w:lvlText w:val="%1."/>
      <w:lvlJc w:val="left"/>
      <w:pPr>
        <w:ind w:left="1449" w:hanging="360"/>
      </w:pPr>
    </w:lvl>
    <w:lvl w:ilvl="1" w:tplc="041A0019" w:tentative="1">
      <w:start w:val="1"/>
      <w:numFmt w:val="lowerLetter"/>
      <w:lvlText w:val="%2."/>
      <w:lvlJc w:val="left"/>
      <w:pPr>
        <w:ind w:left="2169" w:hanging="360"/>
      </w:pPr>
    </w:lvl>
    <w:lvl w:ilvl="2" w:tplc="041A001B" w:tentative="1">
      <w:start w:val="1"/>
      <w:numFmt w:val="lowerRoman"/>
      <w:lvlText w:val="%3."/>
      <w:lvlJc w:val="right"/>
      <w:pPr>
        <w:ind w:left="2889" w:hanging="180"/>
      </w:pPr>
    </w:lvl>
    <w:lvl w:ilvl="3" w:tplc="041A000F" w:tentative="1">
      <w:start w:val="1"/>
      <w:numFmt w:val="decimal"/>
      <w:lvlText w:val="%4."/>
      <w:lvlJc w:val="left"/>
      <w:pPr>
        <w:ind w:left="3609" w:hanging="360"/>
      </w:pPr>
    </w:lvl>
    <w:lvl w:ilvl="4" w:tplc="041A0019" w:tentative="1">
      <w:start w:val="1"/>
      <w:numFmt w:val="lowerLetter"/>
      <w:lvlText w:val="%5."/>
      <w:lvlJc w:val="left"/>
      <w:pPr>
        <w:ind w:left="4329" w:hanging="360"/>
      </w:pPr>
    </w:lvl>
    <w:lvl w:ilvl="5" w:tplc="041A001B" w:tentative="1">
      <w:start w:val="1"/>
      <w:numFmt w:val="lowerRoman"/>
      <w:lvlText w:val="%6."/>
      <w:lvlJc w:val="right"/>
      <w:pPr>
        <w:ind w:left="5049" w:hanging="180"/>
      </w:pPr>
    </w:lvl>
    <w:lvl w:ilvl="6" w:tplc="041A000F" w:tentative="1">
      <w:start w:val="1"/>
      <w:numFmt w:val="decimal"/>
      <w:lvlText w:val="%7."/>
      <w:lvlJc w:val="left"/>
      <w:pPr>
        <w:ind w:left="5769" w:hanging="360"/>
      </w:pPr>
    </w:lvl>
    <w:lvl w:ilvl="7" w:tplc="041A0019" w:tentative="1">
      <w:start w:val="1"/>
      <w:numFmt w:val="lowerLetter"/>
      <w:lvlText w:val="%8."/>
      <w:lvlJc w:val="left"/>
      <w:pPr>
        <w:ind w:left="6489" w:hanging="360"/>
      </w:pPr>
    </w:lvl>
    <w:lvl w:ilvl="8" w:tplc="041A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5" w15:restartNumberingAfterBreak="0">
    <w:nsid w:val="5232008E"/>
    <w:multiLevelType w:val="hybridMultilevel"/>
    <w:tmpl w:val="93B89B94"/>
    <w:lvl w:ilvl="0" w:tplc="3FDE90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832FC0"/>
    <w:multiLevelType w:val="hybridMultilevel"/>
    <w:tmpl w:val="8224300E"/>
    <w:lvl w:ilvl="0" w:tplc="FAB2312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44AA2"/>
    <w:rsid w:val="0005583A"/>
    <w:rsid w:val="0006610A"/>
    <w:rsid w:val="000D1CF5"/>
    <w:rsid w:val="001164D7"/>
    <w:rsid w:val="00123BF7"/>
    <w:rsid w:val="0015649E"/>
    <w:rsid w:val="00194012"/>
    <w:rsid w:val="001B3D0E"/>
    <w:rsid w:val="001D3488"/>
    <w:rsid w:val="001F30A6"/>
    <w:rsid w:val="002464FB"/>
    <w:rsid w:val="00266C80"/>
    <w:rsid w:val="002A192B"/>
    <w:rsid w:val="002C0E4A"/>
    <w:rsid w:val="003248A4"/>
    <w:rsid w:val="003349E8"/>
    <w:rsid w:val="003411B3"/>
    <w:rsid w:val="00341F91"/>
    <w:rsid w:val="00361137"/>
    <w:rsid w:val="003A0E98"/>
    <w:rsid w:val="003D00F3"/>
    <w:rsid w:val="003D306A"/>
    <w:rsid w:val="003E34EA"/>
    <w:rsid w:val="00401F3E"/>
    <w:rsid w:val="004152AC"/>
    <w:rsid w:val="00424FF3"/>
    <w:rsid w:val="00461687"/>
    <w:rsid w:val="00480B68"/>
    <w:rsid w:val="00496904"/>
    <w:rsid w:val="004A6496"/>
    <w:rsid w:val="004E7C47"/>
    <w:rsid w:val="0050024C"/>
    <w:rsid w:val="005178AD"/>
    <w:rsid w:val="00532F8E"/>
    <w:rsid w:val="00537A66"/>
    <w:rsid w:val="00546ADF"/>
    <w:rsid w:val="005576D6"/>
    <w:rsid w:val="00560E5A"/>
    <w:rsid w:val="00573475"/>
    <w:rsid w:val="005B7183"/>
    <w:rsid w:val="005D686A"/>
    <w:rsid w:val="006171F6"/>
    <w:rsid w:val="006324E9"/>
    <w:rsid w:val="006F3045"/>
    <w:rsid w:val="006F5B5B"/>
    <w:rsid w:val="00755105"/>
    <w:rsid w:val="007B583A"/>
    <w:rsid w:val="007D30B5"/>
    <w:rsid w:val="0082548B"/>
    <w:rsid w:val="00883E92"/>
    <w:rsid w:val="00915DF2"/>
    <w:rsid w:val="00924201"/>
    <w:rsid w:val="009442CE"/>
    <w:rsid w:val="00984B5B"/>
    <w:rsid w:val="00996F41"/>
    <w:rsid w:val="009F4CB9"/>
    <w:rsid w:val="00A31EFB"/>
    <w:rsid w:val="00A440C7"/>
    <w:rsid w:val="00A47118"/>
    <w:rsid w:val="00A72E33"/>
    <w:rsid w:val="00A97013"/>
    <w:rsid w:val="00AA0DFE"/>
    <w:rsid w:val="00AB22A6"/>
    <w:rsid w:val="00AC23DF"/>
    <w:rsid w:val="00AD55CC"/>
    <w:rsid w:val="00B23F2A"/>
    <w:rsid w:val="00B42F10"/>
    <w:rsid w:val="00B46D0C"/>
    <w:rsid w:val="00B749DE"/>
    <w:rsid w:val="00BA3346"/>
    <w:rsid w:val="00BC209D"/>
    <w:rsid w:val="00BC23C5"/>
    <w:rsid w:val="00BF3011"/>
    <w:rsid w:val="00C1257B"/>
    <w:rsid w:val="00C131CC"/>
    <w:rsid w:val="00C42E54"/>
    <w:rsid w:val="00C432BC"/>
    <w:rsid w:val="00CA1193"/>
    <w:rsid w:val="00CA5805"/>
    <w:rsid w:val="00CB1031"/>
    <w:rsid w:val="00CE5B19"/>
    <w:rsid w:val="00CF62D3"/>
    <w:rsid w:val="00D77030"/>
    <w:rsid w:val="00DB697C"/>
    <w:rsid w:val="00DE03ED"/>
    <w:rsid w:val="00E037F1"/>
    <w:rsid w:val="00E262C7"/>
    <w:rsid w:val="00E324FC"/>
    <w:rsid w:val="00E639F8"/>
    <w:rsid w:val="00E66B69"/>
    <w:rsid w:val="00E76C26"/>
    <w:rsid w:val="00EE751E"/>
    <w:rsid w:val="00EF4D96"/>
    <w:rsid w:val="00F12E51"/>
    <w:rsid w:val="00F15D33"/>
    <w:rsid w:val="00F221B1"/>
    <w:rsid w:val="00F36D4C"/>
    <w:rsid w:val="00F41F27"/>
    <w:rsid w:val="00F6636F"/>
    <w:rsid w:val="00F760A8"/>
    <w:rsid w:val="00F772D0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FE2EBA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9F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41618-309F-436E-9A49-F40260ECA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Administrator</cp:lastModifiedBy>
  <cp:revision>11</cp:revision>
  <cp:lastPrinted>2021-03-15T13:32:00Z</cp:lastPrinted>
  <dcterms:created xsi:type="dcterms:W3CDTF">2021-03-15T12:46:00Z</dcterms:created>
  <dcterms:modified xsi:type="dcterms:W3CDTF">2021-03-15T13:32:00Z</dcterms:modified>
</cp:coreProperties>
</file>